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/>
      </w:pPr>
    </w:p>
    <w:p>
      <w:pPr>
        <w:pStyle w:val="style0"/>
        <w:rPr/>
      </w:pPr>
      <w:r>
        <w:rPr/>
        <w:drawing>
          <wp:inline distL="114300" distT="0" distB="0" distR="114300">
            <wp:extent cx="2971800" cy="6769099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676909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3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2024-06-28T09:59:23Z</dcterms:created>
  <dc:creator>Infinix X6812B</dc:creator>
  <lastModifiedBy>Infinix X6812B</lastModifiedBy>
  <dcterms:modified xsi:type="dcterms:W3CDTF">2024-06-28T10:00:09Z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a79d6dbc62df4ebba076d1ae18c4fcf4</vt:lpwstr>
  </property>
</Properties>
</file>